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F" w:rsidRPr="00FA3D22" w:rsidRDefault="00170B2F" w:rsidP="006B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D22">
        <w:rPr>
          <w:rFonts w:ascii="Times New Roman" w:hAnsi="Times New Roman" w:cs="Times New Roman"/>
          <w:sz w:val="24"/>
          <w:szCs w:val="24"/>
        </w:rPr>
        <w:t>Утверждаю:</w:t>
      </w:r>
    </w:p>
    <w:p w:rsidR="006B7924" w:rsidRDefault="00FA3D22" w:rsidP="006B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B7924">
        <w:rPr>
          <w:rFonts w:ascii="Times New Roman" w:hAnsi="Times New Roman" w:cs="Times New Roman"/>
          <w:sz w:val="24"/>
          <w:szCs w:val="24"/>
        </w:rPr>
        <w:t>Заведующий МДОУ ДС</w:t>
      </w:r>
    </w:p>
    <w:p w:rsidR="00170B2F" w:rsidRPr="00FA3D22" w:rsidRDefault="00170B2F" w:rsidP="006B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D22">
        <w:rPr>
          <w:rFonts w:ascii="Times New Roman" w:hAnsi="Times New Roman" w:cs="Times New Roman"/>
          <w:sz w:val="24"/>
          <w:szCs w:val="24"/>
        </w:rPr>
        <w:t xml:space="preserve"> № 18 «Березка»</w:t>
      </w:r>
    </w:p>
    <w:p w:rsidR="00170B2F" w:rsidRPr="00FA3D22" w:rsidRDefault="00170B2F" w:rsidP="006B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D22">
        <w:rPr>
          <w:rFonts w:ascii="Times New Roman" w:hAnsi="Times New Roman" w:cs="Times New Roman"/>
          <w:sz w:val="24"/>
          <w:szCs w:val="24"/>
        </w:rPr>
        <w:t>______ О.И.</w:t>
      </w:r>
      <w:r w:rsidR="006B7924" w:rsidRPr="006B7924">
        <w:rPr>
          <w:rFonts w:ascii="Times New Roman" w:hAnsi="Times New Roman" w:cs="Times New Roman"/>
          <w:sz w:val="24"/>
          <w:szCs w:val="24"/>
        </w:rPr>
        <w:t xml:space="preserve"> </w:t>
      </w:r>
      <w:r w:rsidR="006B7924" w:rsidRPr="00FA3D22">
        <w:rPr>
          <w:rFonts w:ascii="Times New Roman" w:hAnsi="Times New Roman" w:cs="Times New Roman"/>
          <w:sz w:val="24"/>
          <w:szCs w:val="24"/>
        </w:rPr>
        <w:t>Кузьмина</w:t>
      </w:r>
    </w:p>
    <w:p w:rsidR="00170B2F" w:rsidRPr="006B7924" w:rsidRDefault="00170B2F" w:rsidP="006B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7924" w:rsidRDefault="009168C1" w:rsidP="009D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на 2019-2020</w:t>
      </w:r>
      <w:r w:rsidR="006B792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559"/>
        <w:gridCol w:w="2942"/>
      </w:tblGrid>
      <w:tr w:rsidR="00170B2F" w:rsidTr="00FA3D22">
        <w:tc>
          <w:tcPr>
            <w:tcW w:w="709" w:type="dxa"/>
          </w:tcPr>
          <w:p w:rsidR="00170B2F" w:rsidRPr="00170B2F" w:rsidRDefault="00170B2F" w:rsidP="0017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170B2F" w:rsidRPr="00170B2F" w:rsidRDefault="00170B2F" w:rsidP="0017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70B2F" w:rsidRPr="00170B2F" w:rsidRDefault="00170B2F" w:rsidP="0017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170B2F" w:rsidRPr="00170B2F" w:rsidRDefault="00170B2F" w:rsidP="0017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70B2F" w:rsidTr="00FA3D22">
        <w:tc>
          <w:tcPr>
            <w:tcW w:w="709" w:type="dxa"/>
          </w:tcPr>
          <w:p w:rsidR="00170B2F" w:rsidRDefault="00170B2F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70B2F" w:rsidRDefault="00170B2F" w:rsidP="001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559" w:type="dxa"/>
          </w:tcPr>
          <w:p w:rsidR="00170B2F" w:rsidRDefault="006250DB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170B2F" w:rsidRDefault="00FA3D22" w:rsidP="001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70B2F" w:rsidTr="00FA3D22">
        <w:tc>
          <w:tcPr>
            <w:tcW w:w="709" w:type="dxa"/>
          </w:tcPr>
          <w:p w:rsidR="00170B2F" w:rsidRDefault="006B7924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70B2F" w:rsidRDefault="00170B2F" w:rsidP="001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170B2F" w:rsidRDefault="006250DB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170B2F" w:rsidRDefault="00FA3D22" w:rsidP="001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70B2F" w:rsidTr="00FA3D22">
        <w:tc>
          <w:tcPr>
            <w:tcW w:w="709" w:type="dxa"/>
          </w:tcPr>
          <w:p w:rsidR="00170B2F" w:rsidRDefault="00E71058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70B2F" w:rsidRDefault="009168C1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дома»</w:t>
            </w:r>
          </w:p>
        </w:tc>
        <w:tc>
          <w:tcPr>
            <w:tcW w:w="1559" w:type="dxa"/>
          </w:tcPr>
          <w:p w:rsidR="00170B2F" w:rsidRDefault="00E71058" w:rsidP="001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170B2F" w:rsidRDefault="00E71058" w:rsidP="001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О.И.</w:t>
            </w:r>
          </w:p>
        </w:tc>
      </w:tr>
      <w:tr w:rsidR="00E71058" w:rsidTr="00FA3D22">
        <w:tc>
          <w:tcPr>
            <w:tcW w:w="70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E71058" w:rsidRDefault="00E71058" w:rsidP="009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71058" w:rsidTr="00FA3D22">
        <w:tc>
          <w:tcPr>
            <w:tcW w:w="70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E71058" w:rsidRDefault="009168C1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«Экологическое воспитание детей в условиях семьи»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В.Н.</w:t>
            </w:r>
          </w:p>
        </w:tc>
      </w:tr>
      <w:tr w:rsidR="00E71058" w:rsidTr="00FA3D22">
        <w:tc>
          <w:tcPr>
            <w:tcW w:w="70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E71058" w:rsidRDefault="00E71058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материала, овощей, фруктов «</w:t>
            </w:r>
            <w:r w:rsidR="009168C1">
              <w:rPr>
                <w:rFonts w:ascii="Times New Roman" w:hAnsi="Times New Roman" w:cs="Times New Roman"/>
                <w:sz w:val="28"/>
                <w:szCs w:val="28"/>
              </w:rPr>
              <w:t>Садовое царство, огородное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9168C1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9168C1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E71058" w:rsidRDefault="00E71058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168C1">
              <w:rPr>
                <w:rFonts w:ascii="Times New Roman" w:hAnsi="Times New Roman" w:cs="Times New Roman"/>
                <w:sz w:val="28"/>
                <w:szCs w:val="28"/>
              </w:rPr>
              <w:t>«Пример матери для дочери»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</w:tc>
      </w:tr>
      <w:tr w:rsidR="00324C89" w:rsidTr="00FA3D22">
        <w:tc>
          <w:tcPr>
            <w:tcW w:w="709" w:type="dxa"/>
          </w:tcPr>
          <w:p w:rsidR="00324C89" w:rsidRDefault="009168C1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324C89" w:rsidRDefault="009168C1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 w:rsidR="00324C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солнышко мое»</w:t>
            </w:r>
          </w:p>
        </w:tc>
        <w:tc>
          <w:tcPr>
            <w:tcW w:w="1559" w:type="dxa"/>
          </w:tcPr>
          <w:p w:rsidR="00324C89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324C89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папы.</w:t>
            </w:r>
          </w:p>
        </w:tc>
      </w:tr>
      <w:tr w:rsidR="009168C1" w:rsidTr="00FA3D22">
        <w:tc>
          <w:tcPr>
            <w:tcW w:w="709" w:type="dxa"/>
          </w:tcPr>
          <w:p w:rsidR="009168C1" w:rsidRDefault="009168C1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9168C1" w:rsidRDefault="009168C1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«Заходите в гости к нам»</w:t>
            </w:r>
          </w:p>
        </w:tc>
        <w:tc>
          <w:tcPr>
            <w:tcW w:w="1559" w:type="dxa"/>
          </w:tcPr>
          <w:p w:rsidR="009168C1" w:rsidRDefault="009168C1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9168C1" w:rsidRDefault="009168C1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воспитатели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4C89" w:rsidTr="00FA3D22">
        <w:tc>
          <w:tcPr>
            <w:tcW w:w="709" w:type="dxa"/>
          </w:tcPr>
          <w:p w:rsidR="00324C89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324C89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168C1">
              <w:rPr>
                <w:rFonts w:ascii="Times New Roman" w:hAnsi="Times New Roman" w:cs="Times New Roman"/>
                <w:sz w:val="28"/>
                <w:szCs w:val="28"/>
              </w:rPr>
              <w:t>творческих семейных работ «Новогодние елочные украшения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24C89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42" w:type="dxa"/>
          </w:tcPr>
          <w:p w:rsidR="00324C89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E71058" w:rsidRDefault="00E71058" w:rsidP="009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9168C1">
              <w:rPr>
                <w:rFonts w:ascii="Times New Roman" w:hAnsi="Times New Roman" w:cs="Times New Roman"/>
                <w:sz w:val="28"/>
                <w:szCs w:val="28"/>
              </w:rPr>
              <w:t>Осторожно, гололёд!»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E71058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Марейчева И.А.</w:t>
            </w:r>
          </w:p>
        </w:tc>
      </w:tr>
      <w:tr w:rsidR="00E71058" w:rsidTr="00FA3D22">
        <w:tc>
          <w:tcPr>
            <w:tcW w:w="709" w:type="dxa"/>
          </w:tcPr>
          <w:p w:rsidR="00E71058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E71058" w:rsidRDefault="00E71058" w:rsidP="0032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324C89">
              <w:rPr>
                <w:rFonts w:ascii="Times New Roman" w:hAnsi="Times New Roman" w:cs="Times New Roman"/>
                <w:sz w:val="28"/>
                <w:szCs w:val="28"/>
              </w:rPr>
              <w:t>Прогулка в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58" w:rsidTr="00FA3D22">
        <w:tc>
          <w:tcPr>
            <w:tcW w:w="709" w:type="dxa"/>
          </w:tcPr>
          <w:p w:rsidR="00E71058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E71058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D3F23">
              <w:rPr>
                <w:rFonts w:ascii="Times New Roman" w:hAnsi="Times New Roman" w:cs="Times New Roman"/>
                <w:sz w:val="28"/>
                <w:szCs w:val="28"/>
              </w:rPr>
              <w:t>«Преодоление упрямства и каприз у детей дошкольного возраста»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E71058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Стешина В.Э.</w:t>
            </w:r>
          </w:p>
        </w:tc>
      </w:tr>
      <w:tr w:rsidR="00324C89" w:rsidTr="00FA3D22">
        <w:tc>
          <w:tcPr>
            <w:tcW w:w="709" w:type="dxa"/>
          </w:tcPr>
          <w:p w:rsidR="00324C89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324C89" w:rsidRDefault="0090263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«Наши меньшие друзья»</w:t>
            </w:r>
          </w:p>
        </w:tc>
        <w:tc>
          <w:tcPr>
            <w:tcW w:w="1559" w:type="dxa"/>
          </w:tcPr>
          <w:p w:rsidR="00324C89" w:rsidRDefault="00324C89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42" w:type="dxa"/>
          </w:tcPr>
          <w:p w:rsidR="00324C89" w:rsidRDefault="00324C89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902633" w:rsidTr="00FA3D22">
        <w:tc>
          <w:tcPr>
            <w:tcW w:w="709" w:type="dxa"/>
          </w:tcPr>
          <w:p w:rsidR="00902633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902633" w:rsidRDefault="0090263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«Готовы ли родители к школе»</w:t>
            </w:r>
          </w:p>
        </w:tc>
        <w:tc>
          <w:tcPr>
            <w:tcW w:w="1559" w:type="dxa"/>
          </w:tcPr>
          <w:p w:rsidR="00902633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942" w:type="dxa"/>
          </w:tcPr>
          <w:p w:rsidR="00902633" w:rsidRDefault="00902633" w:rsidP="0090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E71058" w:rsidRDefault="00902633" w:rsidP="005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«Что такое детская одаренность»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E71058" w:rsidRDefault="0090263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зам.зав. по УВР</w:t>
            </w:r>
          </w:p>
        </w:tc>
      </w:tr>
      <w:tr w:rsidR="00902633" w:rsidTr="00FA3D22">
        <w:tc>
          <w:tcPr>
            <w:tcW w:w="709" w:type="dxa"/>
          </w:tcPr>
          <w:p w:rsidR="00902633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902633" w:rsidRDefault="00902633" w:rsidP="005D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559" w:type="dxa"/>
          </w:tcPr>
          <w:p w:rsidR="00902633" w:rsidRDefault="00902633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2" w:type="dxa"/>
          </w:tcPr>
          <w:p w:rsidR="00902633" w:rsidRDefault="0090263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воспитатели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E71058" w:rsidRDefault="005D7FB5" w:rsidP="009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9D3F23">
              <w:rPr>
                <w:rFonts w:ascii="Times New Roman" w:hAnsi="Times New Roman" w:cs="Times New Roman"/>
                <w:sz w:val="28"/>
                <w:szCs w:val="28"/>
              </w:rPr>
              <w:t>О ЗОЖ всерьёз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71058" w:rsidRDefault="00E71058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E71058" w:rsidRDefault="005D7FB5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E71058" w:rsidTr="00FA3D22">
        <w:tc>
          <w:tcPr>
            <w:tcW w:w="70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E71058" w:rsidRDefault="009D3F2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05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71058" w:rsidRDefault="00E71058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  <w:r w:rsidR="005D7FB5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E71058" w:rsidRDefault="009D3F23" w:rsidP="009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FB5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5D7FB5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этой верны</w:t>
            </w:r>
            <w:r w:rsidR="005D7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42" w:type="dxa"/>
          </w:tcPr>
          <w:p w:rsidR="00E71058" w:rsidRDefault="005D7FB5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105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E71058" w:rsidTr="00FA3D22">
        <w:tc>
          <w:tcPr>
            <w:tcW w:w="70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E71058" w:rsidRDefault="00E71058" w:rsidP="009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9D3F23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факторов для закаливания детей летом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71058" w:rsidRDefault="005D7FB5" w:rsidP="00E7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42" w:type="dxa"/>
          </w:tcPr>
          <w:p w:rsidR="00E71058" w:rsidRDefault="009D3F23" w:rsidP="00E7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</w:tr>
    </w:tbl>
    <w:p w:rsidR="00170B2F" w:rsidRPr="00170B2F" w:rsidRDefault="00170B2F" w:rsidP="00170B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0B2F" w:rsidRPr="00170B2F" w:rsidSect="00FA3D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2F"/>
    <w:rsid w:val="0005152F"/>
    <w:rsid w:val="000D33C8"/>
    <w:rsid w:val="00170B2F"/>
    <w:rsid w:val="00324C89"/>
    <w:rsid w:val="005D7FB5"/>
    <w:rsid w:val="006250DB"/>
    <w:rsid w:val="006B7924"/>
    <w:rsid w:val="00902633"/>
    <w:rsid w:val="009168C1"/>
    <w:rsid w:val="009D3F23"/>
    <w:rsid w:val="00BB0B0D"/>
    <w:rsid w:val="00E71058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6DFA-B99D-47E6-B28A-FA255692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8987</cp:lastModifiedBy>
  <cp:revision>5</cp:revision>
  <dcterms:created xsi:type="dcterms:W3CDTF">2009-10-05T08:17:00Z</dcterms:created>
  <dcterms:modified xsi:type="dcterms:W3CDTF">2019-10-08T06:14:00Z</dcterms:modified>
</cp:coreProperties>
</file>